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71" w:rsidRDefault="00DF4B5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2172335</wp:posOffset>
                </wp:positionV>
                <wp:extent cx="9094470" cy="2143760"/>
                <wp:effectExtent l="0" t="0" r="0" b="0"/>
                <wp:wrapNone/>
                <wp:docPr id="2" name="Text Box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4470" cy="214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3DD" w:rsidRPr="00DF4B5A" w:rsidRDefault="00B853DD" w:rsidP="00DF4B5A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130"/>
                                <w:szCs w:val="130"/>
                              </w:rPr>
                            </w:pPr>
                            <w:r w:rsidRPr="00DF4B5A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130"/>
                                <w:szCs w:val="130"/>
                              </w:rPr>
                              <w:t>Welcome to our</w:t>
                            </w:r>
                          </w:p>
                          <w:p w:rsidR="00B853DD" w:rsidRPr="00DF4B5A" w:rsidRDefault="00B853DD" w:rsidP="00DF4B5A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130"/>
                                <w:szCs w:val="130"/>
                              </w:rPr>
                            </w:pPr>
                            <w:r w:rsidRPr="00DF4B5A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130"/>
                                <w:szCs w:val="130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5" o:spid="_x0000_s1026" type="#_x0000_t202" style="position:absolute;left:0;text-align:left;margin-left:48.7pt;margin-top:171.05pt;width:716.1pt;height:16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HQsuQIAAMM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" filled="f" stroked="f">
                <v:textbox style="mso-fit-shape-to-text:t">
                  <w:txbxContent>
                    <w:p w:rsidR="00B853DD" w:rsidRPr="00DF4B5A" w:rsidRDefault="00B853DD" w:rsidP="00DF4B5A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130"/>
                          <w:szCs w:val="130"/>
                        </w:rPr>
                      </w:pPr>
                      <w:r w:rsidRPr="00DF4B5A">
                        <w:rPr>
                          <w:rFonts w:ascii="Bookman Old Style" w:hAnsi="Bookman Old Style"/>
                          <w:i/>
                          <w:color w:val="808000"/>
                          <w:sz w:val="130"/>
                          <w:szCs w:val="130"/>
                        </w:rPr>
                        <w:t>Welcome to our</w:t>
                      </w:r>
                    </w:p>
                    <w:p w:rsidR="00B853DD" w:rsidRPr="00DF4B5A" w:rsidRDefault="00B853DD" w:rsidP="00DF4B5A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130"/>
                          <w:szCs w:val="130"/>
                        </w:rPr>
                      </w:pPr>
                      <w:r w:rsidRPr="00DF4B5A">
                        <w:rPr>
                          <w:rFonts w:ascii="Bookman Old Style" w:hAnsi="Bookman Old Style"/>
                          <w:i/>
                          <w:color w:val="808000"/>
                          <w:sz w:val="130"/>
                          <w:szCs w:val="130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4575810</wp:posOffset>
                </wp:positionV>
                <wp:extent cx="4011930" cy="1361440"/>
                <wp:effectExtent l="0" t="0" r="0" b="0"/>
                <wp:wrapNone/>
                <wp:docPr id="1" name="Text Box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93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871" w:rsidRPr="00400F35" w:rsidRDefault="00CA0871">
                            <w:pPr>
                              <w:spacing w:line="1000" w:lineRule="exact"/>
                              <w:jc w:val="center"/>
                              <w:rPr>
                                <w:rFonts w:ascii="Garamond" w:hAnsi="Garamond" w:hint="eastAsia"/>
                                <w:color w:val="808000"/>
                                <w:sz w:val="72"/>
                                <w:szCs w:val="72"/>
                              </w:rPr>
                            </w:pPr>
                            <w:r w:rsidRPr="00400F35">
                              <w:rPr>
                                <w:rFonts w:ascii="Garamond" w:hAnsi="Garamond" w:hint="eastAsia"/>
                                <w:color w:val="808000"/>
                                <w:sz w:val="72"/>
                                <w:szCs w:val="72"/>
                              </w:rPr>
                              <w:t>Kazuto &amp; Tomomi</w:t>
                            </w:r>
                          </w:p>
                          <w:p w:rsidR="00CA0871" w:rsidRPr="000B1A26" w:rsidRDefault="00E95E77">
                            <w:pPr>
                              <w:spacing w:line="1000" w:lineRule="exact"/>
                              <w:jc w:val="center"/>
                              <w:rPr>
                                <w:rFonts w:ascii="Garamond" w:hAnsi="Garamond" w:hint="eastAsia"/>
                                <w:color w:val="808000"/>
                                <w:sz w:val="64"/>
                                <w:szCs w:val="64"/>
                              </w:rPr>
                            </w:pPr>
                            <w:r w:rsidRPr="000B1A26">
                              <w:rPr>
                                <w:rFonts w:ascii="Garamond" w:hAnsi="Garamond" w:hint="eastAsia"/>
                                <w:color w:val="808000"/>
                                <w:sz w:val="64"/>
                                <w:szCs w:val="64"/>
                              </w:rPr>
                              <w:t>0</w:t>
                            </w:r>
                            <w:r w:rsidR="00CA0871" w:rsidRPr="000B1A26">
                              <w:rPr>
                                <w:rFonts w:ascii="Garamond" w:hAnsi="Garamond" w:hint="eastAsia"/>
                                <w:color w:val="808000"/>
                                <w:sz w:val="64"/>
                                <w:szCs w:val="64"/>
                              </w:rPr>
                              <w:t>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8" o:spid="_x0000_s1027" type="#_x0000_t202" style="position:absolute;left:0;text-align:left;margin-left:248.85pt;margin-top:360.3pt;width:315.9pt;height:10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rPFuAIAAMM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" filled="f" stroked="f">
                <v:textbox style="mso-fit-shape-to-text:t">
                  <w:txbxContent>
                    <w:p w:rsidR="00CA0871" w:rsidRPr="00400F35" w:rsidRDefault="00CA0871">
                      <w:pPr>
                        <w:spacing w:line="1000" w:lineRule="exact"/>
                        <w:jc w:val="center"/>
                        <w:rPr>
                          <w:rFonts w:ascii="Garamond" w:hAnsi="Garamond" w:hint="eastAsia"/>
                          <w:color w:val="808000"/>
                          <w:sz w:val="72"/>
                          <w:szCs w:val="72"/>
                        </w:rPr>
                      </w:pPr>
                      <w:r w:rsidRPr="00400F35">
                        <w:rPr>
                          <w:rFonts w:ascii="Garamond" w:hAnsi="Garamond" w:hint="eastAsia"/>
                          <w:color w:val="808000"/>
                          <w:sz w:val="72"/>
                          <w:szCs w:val="72"/>
                        </w:rPr>
                        <w:t>Kazuto &amp; Tomomi</w:t>
                      </w:r>
                    </w:p>
                    <w:p w:rsidR="00CA0871" w:rsidRPr="000B1A26" w:rsidRDefault="00E95E77">
                      <w:pPr>
                        <w:spacing w:line="1000" w:lineRule="exact"/>
                        <w:jc w:val="center"/>
                        <w:rPr>
                          <w:rFonts w:ascii="Garamond" w:hAnsi="Garamond" w:hint="eastAsia"/>
                          <w:color w:val="808000"/>
                          <w:sz w:val="64"/>
                          <w:szCs w:val="64"/>
                        </w:rPr>
                      </w:pPr>
                      <w:r w:rsidRPr="000B1A26">
                        <w:rPr>
                          <w:rFonts w:ascii="Garamond" w:hAnsi="Garamond" w:hint="eastAsia"/>
                          <w:color w:val="808000"/>
                          <w:sz w:val="64"/>
                          <w:szCs w:val="64"/>
                        </w:rPr>
                        <w:t>0</w:t>
                      </w:r>
                      <w:r w:rsidR="00CA0871" w:rsidRPr="000B1A26">
                        <w:rPr>
                          <w:rFonts w:ascii="Garamond" w:hAnsi="Garamond" w:hint="eastAsia"/>
                          <w:color w:val="808000"/>
                          <w:sz w:val="64"/>
                          <w:szCs w:val="64"/>
                        </w:rPr>
                        <w:t>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1255395</wp:posOffset>
            </wp:positionV>
            <wp:extent cx="1435735" cy="788670"/>
            <wp:effectExtent l="0" t="0" r="0" b="0"/>
            <wp:wrapNone/>
            <wp:docPr id="654" name="図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74295</wp:posOffset>
            </wp:positionV>
            <wp:extent cx="10008235" cy="915035"/>
            <wp:effectExtent l="0" t="0" r="0" b="0"/>
            <wp:wrapNone/>
            <wp:docPr id="651" name="図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23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6202680</wp:posOffset>
            </wp:positionV>
            <wp:extent cx="10008235" cy="915035"/>
            <wp:effectExtent l="0" t="0" r="0" b="0"/>
            <wp:wrapNone/>
            <wp:docPr id="652" name="図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23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0871" w:rsidSect="00B853DD">
      <w:pgSz w:w="16834" w:h="11901" w:orient="landscape" w:code="9"/>
      <w:pgMar w:top="284" w:right="284" w:bottom="284" w:left="284" w:header="851" w:footer="992" w:gutter="0"/>
      <w:cols w:space="425"/>
      <w:docGrid w:type="lines" w:linePitch="404" w:charSpace="5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0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DD"/>
    <w:rsid w:val="000B1A26"/>
    <w:rsid w:val="002A38A2"/>
    <w:rsid w:val="00337810"/>
    <w:rsid w:val="00400F35"/>
    <w:rsid w:val="00B853DD"/>
    <w:rsid w:val="00C02727"/>
    <w:rsid w:val="00CA0871"/>
    <w:rsid w:val="00DF4B5A"/>
    <w:rsid w:val="00E9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a6a200,#ecc7c2,#f3dcd9,#f7e7e5,#2c2c86,#3636a4,#ffffcb,#d4fef8"/>
      <o:colormenu v:ext="edit" fillcolor="none" strokecolor="#a6a200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</o:regrouptable>
    </o:shapelayout>
  </w:shapeDefaults>
  <w:decimalSymbol w:val="."/>
  <w:listSeparator w:val=","/>
  <w15:chartTrackingRefBased/>
  <w15:docId w15:val="{305D75B9-2610-4169-B26C-66E60FCA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ブリリアント　ウェルカムボード</vt:lpstr>
    </vt:vector>
  </TitlesOfParts>
  <Company>株式会社　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subject/>
  <dc:creator>株式会社マルアイ</dc:creator>
  <cp:keywords/>
  <cp:lastModifiedBy>Admin</cp:lastModifiedBy>
  <cp:revision>2</cp:revision>
  <cp:lastPrinted>2010-07-07T08:24:00Z</cp:lastPrinted>
  <dcterms:created xsi:type="dcterms:W3CDTF">2016-08-02T08:28:00Z</dcterms:created>
  <dcterms:modified xsi:type="dcterms:W3CDTF">2016-08-02T08:28:00Z</dcterms:modified>
</cp:coreProperties>
</file>